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414" w:rsidRDefault="00F01414" w:rsidP="00E86059">
      <w:pPr>
        <w:jc w:val="center"/>
      </w:pPr>
      <w:r w:rsidRPr="00A82D64">
        <w:t>Информация</w:t>
      </w:r>
      <w:r>
        <w:t xml:space="preserve"> </w:t>
      </w:r>
      <w:r w:rsidRPr="00A82D64">
        <w:t>о письменных и электронных</w:t>
      </w:r>
      <w:r>
        <w:t xml:space="preserve"> </w:t>
      </w:r>
      <w:r w:rsidRPr="00A82D64">
        <w:t xml:space="preserve">обращениях граждан, </w:t>
      </w:r>
      <w:r>
        <w:t>поступивших в</w:t>
      </w:r>
    </w:p>
    <w:p w:rsidR="00F01414" w:rsidRPr="00A82D64" w:rsidRDefault="00F01414" w:rsidP="00E86059">
      <w:pPr>
        <w:jc w:val="center"/>
      </w:pPr>
      <w:r>
        <w:t xml:space="preserve">Думу Находкинского городского округа </w:t>
      </w:r>
      <w:r w:rsidRPr="00A82D64">
        <w:t xml:space="preserve">за </w:t>
      </w:r>
      <w:r w:rsidR="002D19B4">
        <w:t>3 месяца</w:t>
      </w:r>
      <w:r w:rsidR="003F1043">
        <w:t xml:space="preserve"> (июль-сентябрь</w:t>
      </w:r>
      <w:r>
        <w:t>)</w:t>
      </w:r>
      <w:r w:rsidR="00D41E9E">
        <w:t xml:space="preserve"> </w:t>
      </w:r>
      <w:r w:rsidR="00B160B3">
        <w:t>2022</w:t>
      </w:r>
      <w:r w:rsidR="00236A3F">
        <w:t>года</w:t>
      </w:r>
    </w:p>
    <w:tbl>
      <w:tblPr>
        <w:tblpPr w:leftFromText="180" w:rightFromText="180" w:vertAnchor="text" w:horzAnchor="margin" w:tblpXSpec="center" w:tblpY="189"/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553"/>
        <w:gridCol w:w="1416"/>
        <w:gridCol w:w="4536"/>
      </w:tblGrid>
      <w:tr w:rsidR="00E86059" w:rsidRPr="00A82D64" w:rsidTr="009A4B9C">
        <w:trPr>
          <w:cantSplit/>
          <w:trHeight w:val="667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ind w:left="-140" w:right="-97"/>
              <w:jc w:val="center"/>
            </w:pPr>
            <w:r w:rsidRPr="00A82D64">
              <w:t>№</w:t>
            </w:r>
          </w:p>
          <w:p w:rsidR="00E86059" w:rsidRPr="00A82D64" w:rsidRDefault="00E86059" w:rsidP="00E86059">
            <w:pPr>
              <w:ind w:left="-140" w:right="-97"/>
              <w:jc w:val="center"/>
            </w:pPr>
            <w:r w:rsidRPr="00A82D64">
              <w:t>п/п</w:t>
            </w:r>
          </w:p>
        </w:tc>
        <w:tc>
          <w:tcPr>
            <w:tcW w:w="1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jc w:val="center"/>
            </w:pPr>
            <w:r w:rsidRPr="00A82D64">
              <w:t>По</w:t>
            </w:r>
          </w:p>
          <w:p w:rsidR="00E86059" w:rsidRPr="00A82D64" w:rsidRDefault="00E86059" w:rsidP="00E86059">
            <w:pPr>
              <w:jc w:val="center"/>
            </w:pPr>
            <w:r w:rsidRPr="00A82D64">
              <w:t>направлениям</w:t>
            </w:r>
          </w:p>
          <w:p w:rsidR="00E86059" w:rsidRPr="00A82D64" w:rsidRDefault="00E86059" w:rsidP="00E86059">
            <w:pPr>
              <w:jc w:val="center"/>
            </w:pP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jc w:val="center"/>
            </w:pPr>
            <w:r w:rsidRPr="00A82D64">
              <w:t>Всего</w:t>
            </w:r>
          </w:p>
          <w:p w:rsidR="00E86059" w:rsidRPr="00A82D64" w:rsidRDefault="00E86059" w:rsidP="00E86059">
            <w:pPr>
              <w:jc w:val="center"/>
            </w:pPr>
            <w:r w:rsidRPr="00A82D64">
              <w:t>поступило</w:t>
            </w:r>
          </w:p>
        </w:tc>
        <w:tc>
          <w:tcPr>
            <w:tcW w:w="2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jc w:val="center"/>
            </w:pPr>
            <w:r>
              <w:t>Принятые меры</w:t>
            </w:r>
          </w:p>
        </w:tc>
      </w:tr>
      <w:tr w:rsidR="00E86059" w:rsidRPr="00A82D64" w:rsidTr="009A4B9C">
        <w:trPr>
          <w:cantSplit/>
          <w:trHeight w:val="530"/>
        </w:trPr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1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/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/>
        </w:tc>
        <w:tc>
          <w:tcPr>
            <w:tcW w:w="2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/>
        </w:tc>
      </w:tr>
      <w:tr w:rsidR="00E86059" w:rsidRPr="00A82D64" w:rsidTr="009A4B9C">
        <w:trPr>
          <w:trHeight w:val="154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 w:rsidRPr="00A82D64">
              <w:t>1.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Государственное управление и                     местное</w:t>
            </w:r>
          </w:p>
          <w:p w:rsidR="00E86059" w:rsidRPr="00A82D64" w:rsidRDefault="00E86059" w:rsidP="00E86059">
            <w:r w:rsidRPr="00A82D64">
              <w:t>самоуправление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1B4CCE" w:rsidRDefault="00E86059" w:rsidP="00753B2A"/>
        </w:tc>
      </w:tr>
      <w:tr w:rsidR="00E86059" w:rsidRPr="00A82D64" w:rsidTr="009A4B9C">
        <w:trPr>
          <w:trHeight w:val="1254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 w:rsidRPr="00A82D64">
              <w:t>2.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Судебная власть и правоохранительная деятельность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9A4B9C">
        <w:trPr>
          <w:trHeight w:val="93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 w:rsidRPr="00A82D64">
              <w:t>3.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Промышленность, сельское хозяйство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9A4B9C">
        <w:trPr>
          <w:trHeight w:val="1254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4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Жилищно-коммунальное хозяйство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D06FC4" w:rsidP="00E86059">
            <w:pPr>
              <w:jc w:val="center"/>
            </w:pPr>
            <w:r>
              <w:t>16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75289" w:rsidP="00E86059">
            <w:r>
              <w:t>Сделаны запросы в МКУ «Управление городским хозяйством»</w:t>
            </w:r>
            <w:r w:rsidRPr="00E75289">
              <w:t>,</w:t>
            </w:r>
            <w:r>
              <w:t xml:space="preserve"> н</w:t>
            </w:r>
            <w:r w:rsidR="00163EDF">
              <w:t xml:space="preserve">аправлены на рассмотрение </w:t>
            </w:r>
            <w:r w:rsidR="00236A3F">
              <w:t>в постоянную депутатскую комиссию</w:t>
            </w:r>
            <w:r w:rsidR="00163EDF">
              <w:t xml:space="preserve"> </w:t>
            </w:r>
            <w:r w:rsidR="00E86059">
              <w:t xml:space="preserve">по </w:t>
            </w:r>
            <w:r w:rsidR="00163EDF">
              <w:t xml:space="preserve">экологии и </w:t>
            </w:r>
            <w:r w:rsidR="00E86059">
              <w:t>благоустройству.</w:t>
            </w:r>
          </w:p>
          <w:p w:rsidR="00E86059" w:rsidRPr="00A82D64" w:rsidRDefault="00E86059" w:rsidP="00D06FC4">
            <w:pPr>
              <w:pStyle w:val="4"/>
            </w:pPr>
          </w:p>
        </w:tc>
      </w:tr>
      <w:tr w:rsidR="00E86059" w:rsidRPr="00A82D64" w:rsidTr="009A4B9C">
        <w:trPr>
          <w:trHeight w:val="61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5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Образование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9A4B9C">
        <w:trPr>
          <w:trHeight w:val="627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6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Культура, СМИ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9A4B9C">
        <w:trPr>
          <w:trHeight w:val="61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7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Здравоохранение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D61FA5" w:rsidRDefault="00E86059" w:rsidP="00E86059"/>
        </w:tc>
      </w:tr>
      <w:tr w:rsidR="00E86059" w:rsidRPr="00A82D64" w:rsidTr="009A4B9C">
        <w:trPr>
          <w:trHeight w:val="93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8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Социальное</w:t>
            </w:r>
          </w:p>
          <w:p w:rsidR="00E86059" w:rsidRPr="00A82D64" w:rsidRDefault="00E86059" w:rsidP="00E86059">
            <w:r w:rsidRPr="00A82D64">
              <w:t>обеспечение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D06FC4" w:rsidP="00163EDF">
            <w:pPr>
              <w:jc w:val="center"/>
            </w:pPr>
            <w:r>
              <w:t>3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CF3A62" w:rsidRDefault="00CF3A62" w:rsidP="0084312D">
            <w:r>
              <w:t>Даны разъяснения заявителям</w:t>
            </w:r>
            <w:r w:rsidRPr="00CF3A62">
              <w:t>,</w:t>
            </w:r>
            <w:r>
              <w:t xml:space="preserve"> перенаправлены в соответствии с компетенцией. </w:t>
            </w:r>
            <w:r w:rsidR="00D5587D">
              <w:t>0</w:t>
            </w:r>
          </w:p>
        </w:tc>
      </w:tr>
      <w:tr w:rsidR="00E86059" w:rsidRPr="00A82D64" w:rsidTr="009A4B9C">
        <w:trPr>
          <w:trHeight w:val="788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9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Труд, заработная плата, занятость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9A4B9C">
        <w:trPr>
          <w:trHeight w:val="627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10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Другие вопросы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D06FC4" w:rsidP="00E86059">
            <w:pPr>
              <w:jc w:val="center"/>
            </w:pPr>
            <w:r>
              <w:t>7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CF3A62" w:rsidRDefault="001C3906" w:rsidP="00CF3A62">
            <w:r>
              <w:t>Даны</w:t>
            </w:r>
            <w:bookmarkStart w:id="0" w:name="_GoBack"/>
            <w:bookmarkEnd w:id="0"/>
            <w:r>
              <w:t xml:space="preserve"> </w:t>
            </w:r>
            <w:r w:rsidR="00814996">
              <w:t>разъяснения заявителям</w:t>
            </w:r>
            <w:r w:rsidR="00232F5C">
              <w:t xml:space="preserve">. </w:t>
            </w:r>
          </w:p>
        </w:tc>
      </w:tr>
      <w:tr w:rsidR="00E86059" w:rsidRPr="00A82D64" w:rsidTr="009A4B9C">
        <w:trPr>
          <w:trHeight w:val="32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Всего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CF3A62" w:rsidP="00E86059">
            <w:pPr>
              <w:jc w:val="center"/>
            </w:pPr>
            <w:r>
              <w:t>2</w:t>
            </w:r>
            <w:r w:rsidR="00E82A90">
              <w:t>6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</w:tbl>
    <w:p w:rsidR="007129AA" w:rsidRDefault="007129AA"/>
    <w:sectPr w:rsidR="007129AA" w:rsidSect="008B3E85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14"/>
    <w:rsid w:val="00000E6B"/>
    <w:rsid w:val="000F1FB1"/>
    <w:rsid w:val="00124C2D"/>
    <w:rsid w:val="00136C29"/>
    <w:rsid w:val="00144A6B"/>
    <w:rsid w:val="00163EDF"/>
    <w:rsid w:val="001B4CCE"/>
    <w:rsid w:val="001C3906"/>
    <w:rsid w:val="001C59B3"/>
    <w:rsid w:val="002130CE"/>
    <w:rsid w:val="00232F5C"/>
    <w:rsid w:val="00236A3F"/>
    <w:rsid w:val="0029234F"/>
    <w:rsid w:val="002D19B4"/>
    <w:rsid w:val="002F6139"/>
    <w:rsid w:val="00323BB9"/>
    <w:rsid w:val="003A1388"/>
    <w:rsid w:val="003B5596"/>
    <w:rsid w:val="003D5581"/>
    <w:rsid w:val="003E6BE2"/>
    <w:rsid w:val="003F1043"/>
    <w:rsid w:val="004B311C"/>
    <w:rsid w:val="005058EA"/>
    <w:rsid w:val="00520FB6"/>
    <w:rsid w:val="005528C9"/>
    <w:rsid w:val="005A625B"/>
    <w:rsid w:val="005B14F7"/>
    <w:rsid w:val="005B79AC"/>
    <w:rsid w:val="005C0EDC"/>
    <w:rsid w:val="00662C77"/>
    <w:rsid w:val="0068036D"/>
    <w:rsid w:val="006C7877"/>
    <w:rsid w:val="007104F2"/>
    <w:rsid w:val="007129AA"/>
    <w:rsid w:val="00753B2A"/>
    <w:rsid w:val="007A0080"/>
    <w:rsid w:val="007B6C65"/>
    <w:rsid w:val="008140DD"/>
    <w:rsid w:val="00814996"/>
    <w:rsid w:val="0082265C"/>
    <w:rsid w:val="0084312D"/>
    <w:rsid w:val="0097495D"/>
    <w:rsid w:val="009A4B9C"/>
    <w:rsid w:val="009B6560"/>
    <w:rsid w:val="009E0DDC"/>
    <w:rsid w:val="00AA7819"/>
    <w:rsid w:val="00B160B3"/>
    <w:rsid w:val="00B44B16"/>
    <w:rsid w:val="00B718D6"/>
    <w:rsid w:val="00B767AA"/>
    <w:rsid w:val="00C04804"/>
    <w:rsid w:val="00C21E64"/>
    <w:rsid w:val="00C30762"/>
    <w:rsid w:val="00CF3A62"/>
    <w:rsid w:val="00D06FC4"/>
    <w:rsid w:val="00D41E9E"/>
    <w:rsid w:val="00D526E5"/>
    <w:rsid w:val="00D5587D"/>
    <w:rsid w:val="00D61FA5"/>
    <w:rsid w:val="00D74010"/>
    <w:rsid w:val="00D74E3C"/>
    <w:rsid w:val="00DA1215"/>
    <w:rsid w:val="00E04DC1"/>
    <w:rsid w:val="00E515B9"/>
    <w:rsid w:val="00E624BC"/>
    <w:rsid w:val="00E75289"/>
    <w:rsid w:val="00E82A90"/>
    <w:rsid w:val="00E86059"/>
    <w:rsid w:val="00E91BC4"/>
    <w:rsid w:val="00F01414"/>
    <w:rsid w:val="00F04023"/>
    <w:rsid w:val="00F27595"/>
    <w:rsid w:val="00F45F7D"/>
    <w:rsid w:val="00F545BF"/>
    <w:rsid w:val="00F60E66"/>
    <w:rsid w:val="00F618EB"/>
    <w:rsid w:val="00F7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E8B3C"/>
  <w15:docId w15:val="{3B60E1DA-5A9E-444E-9212-7BE7B084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13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F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5F7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F613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3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YChernopashchenko</dc:creator>
  <cp:lastModifiedBy>Чернопащенко Яна Юрьевна</cp:lastModifiedBy>
  <cp:revision>7</cp:revision>
  <cp:lastPrinted>2021-06-29T00:00:00Z</cp:lastPrinted>
  <dcterms:created xsi:type="dcterms:W3CDTF">2022-09-29T00:48:00Z</dcterms:created>
  <dcterms:modified xsi:type="dcterms:W3CDTF">2022-09-29T00:55:00Z</dcterms:modified>
</cp:coreProperties>
</file>